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3C" w:rsidRDefault="00E0705F" w:rsidP="000C3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-377190</wp:posOffset>
            </wp:positionV>
            <wp:extent cx="1504950" cy="1476375"/>
            <wp:effectExtent l="1905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AFBF6"/>
                        </a:clrFrom>
                        <a:clrTo>
                          <a:srgbClr val="FAFBF6">
                            <a:alpha val="0"/>
                          </a:srgbClr>
                        </a:clrTo>
                      </a:clrChange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76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953BD" w:rsidRPr="003953BD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1pt;margin-top:-22.95pt;width:200.55pt;height:80.25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0705F" w:rsidRPr="00E0705F" w:rsidRDefault="00E0705F" w:rsidP="00E0705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                                                                 </w:t>
                  </w:r>
                  <w:r w:rsidRPr="00E070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0705F" w:rsidRPr="00E0705F" w:rsidRDefault="00E0705F" w:rsidP="00E0705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0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831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D4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070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831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января  </w:t>
                  </w:r>
                  <w:r w:rsidRPr="00E070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31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D4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831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0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E0705F" w:rsidRPr="00E0705F" w:rsidRDefault="00E0705F" w:rsidP="00E0705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0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ДОД  «ДМШ №3»</w:t>
                  </w:r>
                </w:p>
                <w:p w:rsidR="00E0705F" w:rsidRDefault="00E0705F" w:rsidP="00E0705F">
                  <w:pPr>
                    <w:pStyle w:val="a5"/>
                  </w:pPr>
                  <w:r w:rsidRPr="00E070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__________________Л.С. Данилюк</w:t>
                  </w:r>
                  <w:r>
                    <w:t xml:space="preserve">    </w:t>
                  </w:r>
                </w:p>
              </w:txbxContent>
            </v:textbox>
          </v:shape>
        </w:pict>
      </w:r>
    </w:p>
    <w:p w:rsidR="003D6D3C" w:rsidRDefault="00576999" w:rsidP="000C3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40640</wp:posOffset>
            </wp:positionV>
            <wp:extent cx="1371600" cy="714375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AFBF6"/>
                        </a:clrFrom>
                        <a:clrTo>
                          <a:srgbClr val="FAFB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D6D3C" w:rsidRDefault="003D6D3C" w:rsidP="000C3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705F" w:rsidRDefault="007D7AD6" w:rsidP="00DE3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05F" w:rsidRDefault="00E0705F" w:rsidP="00DE3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87" w:rsidRPr="00DE3287" w:rsidRDefault="003D6D3C" w:rsidP="00DE3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287">
        <w:rPr>
          <w:rFonts w:ascii="Times New Roman" w:hAnsi="Times New Roman" w:cs="Times New Roman"/>
          <w:b/>
          <w:sz w:val="28"/>
          <w:szCs w:val="28"/>
        </w:rPr>
        <w:t>ПЛАН ПРИЁМА</w:t>
      </w:r>
      <w:r w:rsidR="00DE3287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3D6D3C" w:rsidRDefault="00DE3287" w:rsidP="00DE3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28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D402B">
        <w:rPr>
          <w:rFonts w:ascii="Times New Roman" w:hAnsi="Times New Roman" w:cs="Times New Roman"/>
          <w:b/>
          <w:sz w:val="28"/>
          <w:szCs w:val="28"/>
        </w:rPr>
        <w:t>6</w:t>
      </w:r>
      <w:r w:rsidRPr="00DE3287">
        <w:rPr>
          <w:rFonts w:ascii="Times New Roman" w:hAnsi="Times New Roman" w:cs="Times New Roman"/>
          <w:b/>
          <w:sz w:val="28"/>
          <w:szCs w:val="28"/>
        </w:rPr>
        <w:t xml:space="preserve"> / 201</w:t>
      </w:r>
      <w:r w:rsidR="001D402B">
        <w:rPr>
          <w:rFonts w:ascii="Times New Roman" w:hAnsi="Times New Roman" w:cs="Times New Roman"/>
          <w:b/>
          <w:sz w:val="28"/>
          <w:szCs w:val="28"/>
        </w:rPr>
        <w:t>7</w:t>
      </w:r>
      <w:r w:rsidRPr="00DE328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E3287" w:rsidRPr="00DE3287" w:rsidRDefault="00DE3287" w:rsidP="00DE3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4C" w:rsidRPr="003D6D3C" w:rsidRDefault="003D6D3C" w:rsidP="003D6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6D3C">
        <w:rPr>
          <w:rFonts w:ascii="Times New Roman" w:hAnsi="Times New Roman" w:cs="Times New Roman"/>
          <w:sz w:val="28"/>
          <w:szCs w:val="28"/>
        </w:rPr>
        <w:t xml:space="preserve">  в 1 </w:t>
      </w:r>
      <w:r w:rsidR="00A4561A">
        <w:rPr>
          <w:rFonts w:ascii="Times New Roman" w:hAnsi="Times New Roman" w:cs="Times New Roman"/>
          <w:sz w:val="28"/>
          <w:szCs w:val="28"/>
        </w:rPr>
        <w:t>класс</w:t>
      </w:r>
      <w:r w:rsidR="00DE3287">
        <w:rPr>
          <w:rFonts w:ascii="Times New Roman" w:hAnsi="Times New Roman" w:cs="Times New Roman"/>
          <w:sz w:val="28"/>
          <w:szCs w:val="28"/>
        </w:rPr>
        <w:t>ы</w:t>
      </w:r>
      <w:r w:rsidR="00A4561A">
        <w:rPr>
          <w:rFonts w:ascii="Times New Roman" w:hAnsi="Times New Roman" w:cs="Times New Roman"/>
          <w:sz w:val="28"/>
          <w:szCs w:val="28"/>
        </w:rPr>
        <w:t xml:space="preserve">  МБОУ ДОД «ДМШ №3» </w:t>
      </w:r>
    </w:p>
    <w:p w:rsidR="003D6D3C" w:rsidRDefault="00DE3287" w:rsidP="003D6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4561A">
        <w:rPr>
          <w:rFonts w:ascii="Times New Roman" w:hAnsi="Times New Roman" w:cs="Times New Roman"/>
          <w:sz w:val="28"/>
          <w:szCs w:val="28"/>
        </w:rPr>
        <w:t xml:space="preserve">дополнительные  </w:t>
      </w:r>
      <w:r w:rsidR="001D402B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proofErr w:type="spellStart"/>
      <w:r w:rsidR="00A4561A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="00A4561A">
        <w:rPr>
          <w:rFonts w:ascii="Times New Roman" w:hAnsi="Times New Roman" w:cs="Times New Roman"/>
          <w:sz w:val="28"/>
          <w:szCs w:val="28"/>
        </w:rPr>
        <w:t xml:space="preserve">  </w:t>
      </w:r>
      <w:r w:rsidR="001D402B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="001D402B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1D402B">
        <w:rPr>
          <w:rFonts w:ascii="Times New Roman" w:hAnsi="Times New Roman" w:cs="Times New Roman"/>
          <w:sz w:val="28"/>
          <w:szCs w:val="28"/>
        </w:rPr>
        <w:t xml:space="preserve"> </w:t>
      </w:r>
      <w:r w:rsidR="00A4561A">
        <w:rPr>
          <w:rFonts w:ascii="Times New Roman" w:hAnsi="Times New Roman" w:cs="Times New Roman"/>
          <w:sz w:val="28"/>
          <w:szCs w:val="28"/>
        </w:rPr>
        <w:t>программы в области музыкального искусства</w:t>
      </w:r>
    </w:p>
    <w:p w:rsidR="003D6D3C" w:rsidRDefault="003D6D3C" w:rsidP="003D6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567"/>
        <w:gridCol w:w="5916"/>
        <w:gridCol w:w="2837"/>
      </w:tblGrid>
      <w:tr w:rsidR="001D402B" w:rsidTr="001D402B">
        <w:tc>
          <w:tcPr>
            <w:tcW w:w="567" w:type="dxa"/>
          </w:tcPr>
          <w:p w:rsidR="001D402B" w:rsidRPr="00A76A55" w:rsidRDefault="001D402B" w:rsidP="003D6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6" w:type="dxa"/>
          </w:tcPr>
          <w:p w:rsidR="001D402B" w:rsidRPr="00A76A55" w:rsidRDefault="001D402B" w:rsidP="003D6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837" w:type="dxa"/>
          </w:tcPr>
          <w:p w:rsidR="001D402B" w:rsidRPr="00A76A55" w:rsidRDefault="001D402B" w:rsidP="003D6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1D402B" w:rsidTr="00213CEE">
        <w:tc>
          <w:tcPr>
            <w:tcW w:w="9320" w:type="dxa"/>
            <w:gridSpan w:val="3"/>
          </w:tcPr>
          <w:p w:rsidR="001D402B" w:rsidRPr="00A76A55" w:rsidRDefault="001D402B" w:rsidP="008A4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6A55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Предпрофессиональные</w:t>
            </w:r>
            <w:proofErr w:type="spellEnd"/>
            <w:r w:rsidRPr="00A7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1D402B" w:rsidTr="001D402B">
        <w:tc>
          <w:tcPr>
            <w:tcW w:w="567" w:type="dxa"/>
          </w:tcPr>
          <w:p w:rsidR="001D402B" w:rsidRPr="00A76A55" w:rsidRDefault="001D402B" w:rsidP="003D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</w:tcPr>
          <w:p w:rsidR="001D402B" w:rsidRPr="00A76A55" w:rsidRDefault="001D402B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837" w:type="dxa"/>
          </w:tcPr>
          <w:p w:rsidR="001D402B" w:rsidRPr="00A76A55" w:rsidRDefault="00A76A55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402B" w:rsidTr="001D402B">
        <w:tc>
          <w:tcPr>
            <w:tcW w:w="567" w:type="dxa"/>
          </w:tcPr>
          <w:p w:rsidR="001D402B" w:rsidRPr="00A76A55" w:rsidRDefault="001D402B" w:rsidP="003D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</w:tcPr>
          <w:p w:rsidR="001D402B" w:rsidRPr="00A76A55" w:rsidRDefault="001D402B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837" w:type="dxa"/>
          </w:tcPr>
          <w:p w:rsidR="001D402B" w:rsidRPr="00A76A55" w:rsidRDefault="00A76A55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02B" w:rsidTr="001D402B">
        <w:tc>
          <w:tcPr>
            <w:tcW w:w="567" w:type="dxa"/>
          </w:tcPr>
          <w:p w:rsidR="001D402B" w:rsidRPr="00A76A55" w:rsidRDefault="001D402B" w:rsidP="003D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6" w:type="dxa"/>
          </w:tcPr>
          <w:p w:rsidR="001D402B" w:rsidRPr="00A76A55" w:rsidRDefault="001D402B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2837" w:type="dxa"/>
          </w:tcPr>
          <w:p w:rsidR="001D402B" w:rsidRPr="00A76A55" w:rsidRDefault="00A76A55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02B" w:rsidTr="001D402B">
        <w:tc>
          <w:tcPr>
            <w:tcW w:w="567" w:type="dxa"/>
          </w:tcPr>
          <w:p w:rsidR="001D402B" w:rsidRPr="00A76A55" w:rsidRDefault="001D402B" w:rsidP="003D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6" w:type="dxa"/>
          </w:tcPr>
          <w:p w:rsidR="001D402B" w:rsidRPr="00A76A55" w:rsidRDefault="001D402B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837" w:type="dxa"/>
          </w:tcPr>
          <w:p w:rsidR="001D402B" w:rsidRPr="00A76A55" w:rsidRDefault="00A76A55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02B" w:rsidTr="001D402B">
        <w:tc>
          <w:tcPr>
            <w:tcW w:w="567" w:type="dxa"/>
          </w:tcPr>
          <w:p w:rsidR="001D402B" w:rsidRPr="00A76A55" w:rsidRDefault="001D402B" w:rsidP="003D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6" w:type="dxa"/>
          </w:tcPr>
          <w:p w:rsidR="001D402B" w:rsidRPr="00A76A55" w:rsidRDefault="001D402B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2837" w:type="dxa"/>
          </w:tcPr>
          <w:p w:rsidR="001D402B" w:rsidRPr="00A76A55" w:rsidRDefault="00A76A55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A55" w:rsidTr="001D402B">
        <w:tc>
          <w:tcPr>
            <w:tcW w:w="567" w:type="dxa"/>
          </w:tcPr>
          <w:p w:rsidR="00A76A55" w:rsidRPr="00A76A55" w:rsidRDefault="00A76A55" w:rsidP="003D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6" w:type="dxa"/>
          </w:tcPr>
          <w:p w:rsidR="00A76A55" w:rsidRPr="00A76A55" w:rsidRDefault="00A76A55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2837" w:type="dxa"/>
          </w:tcPr>
          <w:p w:rsidR="00A76A55" w:rsidRPr="00A76A55" w:rsidRDefault="00A76A55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02B" w:rsidTr="001D402B">
        <w:tc>
          <w:tcPr>
            <w:tcW w:w="567" w:type="dxa"/>
          </w:tcPr>
          <w:p w:rsidR="001D402B" w:rsidRPr="00A76A55" w:rsidRDefault="00A76A55" w:rsidP="003D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6" w:type="dxa"/>
          </w:tcPr>
          <w:p w:rsidR="001D402B" w:rsidRPr="00A76A55" w:rsidRDefault="001D402B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837" w:type="dxa"/>
          </w:tcPr>
          <w:p w:rsidR="001D402B" w:rsidRPr="00A76A55" w:rsidRDefault="00A76A55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02B" w:rsidTr="001D402B">
        <w:tc>
          <w:tcPr>
            <w:tcW w:w="567" w:type="dxa"/>
          </w:tcPr>
          <w:p w:rsidR="001D402B" w:rsidRPr="00A76A55" w:rsidRDefault="00A76A55" w:rsidP="003D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6" w:type="dxa"/>
          </w:tcPr>
          <w:p w:rsidR="001D402B" w:rsidRPr="00A76A55" w:rsidRDefault="001D402B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2837" w:type="dxa"/>
          </w:tcPr>
          <w:p w:rsidR="001D402B" w:rsidRPr="00A76A55" w:rsidRDefault="00A76A55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02B" w:rsidTr="001D402B">
        <w:tc>
          <w:tcPr>
            <w:tcW w:w="567" w:type="dxa"/>
          </w:tcPr>
          <w:p w:rsidR="001D402B" w:rsidRPr="00A76A55" w:rsidRDefault="00A76A55" w:rsidP="003D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6" w:type="dxa"/>
          </w:tcPr>
          <w:p w:rsidR="001D402B" w:rsidRPr="00A76A55" w:rsidRDefault="001D402B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r w:rsidR="00A76A55" w:rsidRPr="00A76A55">
              <w:rPr>
                <w:rFonts w:ascii="Times New Roman" w:hAnsi="Times New Roman" w:cs="Times New Roman"/>
                <w:sz w:val="24"/>
                <w:szCs w:val="24"/>
              </w:rPr>
              <w:t xml:space="preserve"> трёхструнная</w:t>
            </w:r>
          </w:p>
        </w:tc>
        <w:tc>
          <w:tcPr>
            <w:tcW w:w="2837" w:type="dxa"/>
          </w:tcPr>
          <w:p w:rsidR="001D402B" w:rsidRPr="00A76A55" w:rsidRDefault="00A76A55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02B" w:rsidTr="001D402B">
        <w:tc>
          <w:tcPr>
            <w:tcW w:w="567" w:type="dxa"/>
          </w:tcPr>
          <w:p w:rsidR="001D402B" w:rsidRPr="00A76A55" w:rsidRDefault="00A76A55" w:rsidP="003D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6" w:type="dxa"/>
          </w:tcPr>
          <w:p w:rsidR="001D402B" w:rsidRPr="00A76A55" w:rsidRDefault="00A76A55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402B" w:rsidRPr="00A76A55">
              <w:rPr>
                <w:rFonts w:ascii="Times New Roman" w:hAnsi="Times New Roman" w:cs="Times New Roman"/>
                <w:sz w:val="24"/>
                <w:szCs w:val="24"/>
              </w:rPr>
              <w:t>итара</w:t>
            </w: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 xml:space="preserve"> шестиструнная</w:t>
            </w:r>
          </w:p>
        </w:tc>
        <w:tc>
          <w:tcPr>
            <w:tcW w:w="2837" w:type="dxa"/>
          </w:tcPr>
          <w:p w:rsidR="001D402B" w:rsidRPr="00A76A55" w:rsidRDefault="00A76A55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02B" w:rsidTr="004D47E3">
        <w:trPr>
          <w:trHeight w:val="70"/>
        </w:trPr>
        <w:tc>
          <w:tcPr>
            <w:tcW w:w="6483" w:type="dxa"/>
            <w:gridSpan w:val="2"/>
          </w:tcPr>
          <w:p w:rsidR="001D402B" w:rsidRPr="00A76A55" w:rsidRDefault="001D402B" w:rsidP="007D7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837" w:type="dxa"/>
          </w:tcPr>
          <w:p w:rsidR="001D402B" w:rsidRPr="00A76A55" w:rsidRDefault="00A76A55" w:rsidP="007D7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A76A55" w:rsidTr="00726F9A">
        <w:trPr>
          <w:trHeight w:val="70"/>
        </w:trPr>
        <w:tc>
          <w:tcPr>
            <w:tcW w:w="9320" w:type="dxa"/>
            <w:gridSpan w:val="3"/>
          </w:tcPr>
          <w:p w:rsidR="00A76A55" w:rsidRPr="00A76A55" w:rsidRDefault="00A76A55" w:rsidP="001D4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программы</w:t>
            </w:r>
          </w:p>
        </w:tc>
      </w:tr>
      <w:tr w:rsidR="001D402B" w:rsidTr="001D402B">
        <w:trPr>
          <w:trHeight w:val="70"/>
        </w:trPr>
        <w:tc>
          <w:tcPr>
            <w:tcW w:w="567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2837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02B" w:rsidTr="001D402B">
        <w:trPr>
          <w:trHeight w:val="70"/>
        </w:trPr>
        <w:tc>
          <w:tcPr>
            <w:tcW w:w="567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837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02B" w:rsidTr="001D402B">
        <w:trPr>
          <w:trHeight w:val="70"/>
        </w:trPr>
        <w:tc>
          <w:tcPr>
            <w:tcW w:w="567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6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Электро-гитара</w:t>
            </w:r>
            <w:proofErr w:type="spellEnd"/>
            <w:proofErr w:type="gramEnd"/>
          </w:p>
        </w:tc>
        <w:tc>
          <w:tcPr>
            <w:tcW w:w="2837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02B" w:rsidTr="001D402B">
        <w:trPr>
          <w:trHeight w:val="70"/>
        </w:trPr>
        <w:tc>
          <w:tcPr>
            <w:tcW w:w="567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6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837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02B" w:rsidTr="001D402B">
        <w:trPr>
          <w:trHeight w:val="70"/>
        </w:trPr>
        <w:tc>
          <w:tcPr>
            <w:tcW w:w="567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6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837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02B" w:rsidTr="001D402B">
        <w:trPr>
          <w:trHeight w:val="70"/>
        </w:trPr>
        <w:tc>
          <w:tcPr>
            <w:tcW w:w="567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6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2837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02B" w:rsidTr="001D402B">
        <w:trPr>
          <w:trHeight w:val="70"/>
        </w:trPr>
        <w:tc>
          <w:tcPr>
            <w:tcW w:w="567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6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837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02B" w:rsidTr="001D402B">
        <w:trPr>
          <w:trHeight w:val="70"/>
        </w:trPr>
        <w:tc>
          <w:tcPr>
            <w:tcW w:w="567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6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2837" w:type="dxa"/>
          </w:tcPr>
          <w:p w:rsidR="001D402B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55" w:rsidTr="001D402B">
        <w:trPr>
          <w:trHeight w:val="70"/>
        </w:trPr>
        <w:tc>
          <w:tcPr>
            <w:tcW w:w="567" w:type="dxa"/>
          </w:tcPr>
          <w:p w:rsidR="00A76A55" w:rsidRPr="00A76A55" w:rsidRDefault="00A76A55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6" w:type="dxa"/>
          </w:tcPr>
          <w:p w:rsidR="00A76A55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Домра трёхструнная</w:t>
            </w:r>
          </w:p>
        </w:tc>
        <w:tc>
          <w:tcPr>
            <w:tcW w:w="2837" w:type="dxa"/>
          </w:tcPr>
          <w:p w:rsidR="00A76A55" w:rsidRPr="00A76A55" w:rsidRDefault="00A76A55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55" w:rsidTr="001D402B">
        <w:trPr>
          <w:trHeight w:val="70"/>
        </w:trPr>
        <w:tc>
          <w:tcPr>
            <w:tcW w:w="567" w:type="dxa"/>
          </w:tcPr>
          <w:p w:rsidR="00A76A55" w:rsidRPr="00A76A55" w:rsidRDefault="00A76A55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6" w:type="dxa"/>
          </w:tcPr>
          <w:p w:rsidR="00A76A55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Гитара шестиструнная</w:t>
            </w:r>
          </w:p>
        </w:tc>
        <w:tc>
          <w:tcPr>
            <w:tcW w:w="2837" w:type="dxa"/>
          </w:tcPr>
          <w:p w:rsidR="00A76A55" w:rsidRPr="00A76A55" w:rsidRDefault="00A76A55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A55" w:rsidTr="001D402B">
        <w:trPr>
          <w:trHeight w:val="70"/>
        </w:trPr>
        <w:tc>
          <w:tcPr>
            <w:tcW w:w="567" w:type="dxa"/>
          </w:tcPr>
          <w:p w:rsidR="00A76A55" w:rsidRPr="00A76A55" w:rsidRDefault="00A76A55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6" w:type="dxa"/>
          </w:tcPr>
          <w:p w:rsidR="00A76A55" w:rsidRPr="00A76A55" w:rsidRDefault="00A76A55" w:rsidP="0064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</w:tc>
        <w:tc>
          <w:tcPr>
            <w:tcW w:w="2837" w:type="dxa"/>
          </w:tcPr>
          <w:p w:rsidR="00A76A55" w:rsidRPr="00A76A55" w:rsidRDefault="00A76A55" w:rsidP="007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6A55" w:rsidTr="00391FCF">
        <w:trPr>
          <w:trHeight w:val="70"/>
        </w:trPr>
        <w:tc>
          <w:tcPr>
            <w:tcW w:w="6483" w:type="dxa"/>
            <w:gridSpan w:val="2"/>
          </w:tcPr>
          <w:p w:rsidR="00A76A55" w:rsidRPr="00A76A55" w:rsidRDefault="00A76A55" w:rsidP="00645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837" w:type="dxa"/>
          </w:tcPr>
          <w:p w:rsidR="00A76A55" w:rsidRPr="00A76A55" w:rsidRDefault="00A76A55" w:rsidP="007D7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76A55" w:rsidTr="00336289">
        <w:trPr>
          <w:trHeight w:val="70"/>
        </w:trPr>
        <w:tc>
          <w:tcPr>
            <w:tcW w:w="9320" w:type="dxa"/>
            <w:gridSpan w:val="3"/>
          </w:tcPr>
          <w:p w:rsidR="00A76A55" w:rsidRPr="00A76A55" w:rsidRDefault="00A76A55" w:rsidP="00A7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55">
              <w:rPr>
                <w:rFonts w:ascii="Times New Roman" w:hAnsi="Times New Roman" w:cs="Times New Roman"/>
                <w:b/>
                <w:sz w:val="24"/>
                <w:szCs w:val="24"/>
              </w:rPr>
              <w:t>Итого: 66 человек</w:t>
            </w:r>
          </w:p>
        </w:tc>
      </w:tr>
    </w:tbl>
    <w:p w:rsidR="003D6D3C" w:rsidRDefault="003D6D3C" w:rsidP="003D6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7AD6" w:rsidRDefault="007D7AD6" w:rsidP="003D6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6D3C" w:rsidRDefault="008C5B30" w:rsidP="001D4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приёма </w:t>
      </w:r>
      <w:r w:rsidR="003821A2">
        <w:rPr>
          <w:rFonts w:ascii="Times New Roman" w:hAnsi="Times New Roman" w:cs="Times New Roman"/>
          <w:sz w:val="28"/>
          <w:szCs w:val="28"/>
        </w:rPr>
        <w:t xml:space="preserve"> учащихся в 1 класс </w:t>
      </w:r>
      <w:r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3821A2">
        <w:rPr>
          <w:rFonts w:ascii="Times New Roman" w:hAnsi="Times New Roman" w:cs="Times New Roman"/>
          <w:sz w:val="28"/>
          <w:szCs w:val="28"/>
        </w:rPr>
        <w:t xml:space="preserve"> с учётом  выпускного класса и </w:t>
      </w:r>
      <w:r w:rsidR="003D6D3C">
        <w:rPr>
          <w:rFonts w:ascii="Times New Roman" w:hAnsi="Times New Roman" w:cs="Times New Roman"/>
          <w:sz w:val="28"/>
          <w:szCs w:val="28"/>
        </w:rPr>
        <w:t>на основании муниципального задания на 201</w:t>
      </w:r>
      <w:r w:rsidR="001D402B">
        <w:rPr>
          <w:rFonts w:ascii="Times New Roman" w:hAnsi="Times New Roman" w:cs="Times New Roman"/>
          <w:sz w:val="28"/>
          <w:szCs w:val="28"/>
        </w:rPr>
        <w:t xml:space="preserve">6 </w:t>
      </w:r>
      <w:r w:rsidR="003D6D3C">
        <w:rPr>
          <w:rFonts w:ascii="Times New Roman" w:hAnsi="Times New Roman" w:cs="Times New Roman"/>
          <w:sz w:val="28"/>
          <w:szCs w:val="28"/>
        </w:rPr>
        <w:t xml:space="preserve">г., утверждённого начальником Управления культуры и общественных связей  </w:t>
      </w:r>
      <w:r w:rsidR="001D402B">
        <w:rPr>
          <w:rFonts w:ascii="Times New Roman" w:hAnsi="Times New Roman" w:cs="Times New Roman"/>
          <w:sz w:val="28"/>
          <w:szCs w:val="28"/>
        </w:rPr>
        <w:t xml:space="preserve">администрации Северодвинска </w:t>
      </w:r>
      <w:r w:rsidR="00DE3287">
        <w:rPr>
          <w:rFonts w:ascii="Times New Roman" w:hAnsi="Times New Roman" w:cs="Times New Roman"/>
          <w:sz w:val="28"/>
          <w:szCs w:val="28"/>
        </w:rPr>
        <w:t>(</w:t>
      </w:r>
      <w:r w:rsidR="003821A2">
        <w:rPr>
          <w:rFonts w:ascii="Times New Roman" w:hAnsi="Times New Roman" w:cs="Times New Roman"/>
          <w:sz w:val="28"/>
          <w:szCs w:val="28"/>
        </w:rPr>
        <w:t>установленный среднег</w:t>
      </w:r>
      <w:r w:rsidR="00236C84">
        <w:rPr>
          <w:rFonts w:ascii="Times New Roman" w:hAnsi="Times New Roman" w:cs="Times New Roman"/>
          <w:sz w:val="28"/>
          <w:szCs w:val="28"/>
        </w:rPr>
        <w:t xml:space="preserve">одовой контингент составляет </w:t>
      </w:r>
      <w:r w:rsidR="00236C84" w:rsidRPr="001D402B">
        <w:rPr>
          <w:rFonts w:ascii="Times New Roman" w:hAnsi="Times New Roman" w:cs="Times New Roman"/>
          <w:b/>
          <w:sz w:val="28"/>
          <w:szCs w:val="28"/>
        </w:rPr>
        <w:t>38</w:t>
      </w:r>
      <w:r w:rsidR="001D402B" w:rsidRPr="001D402B">
        <w:rPr>
          <w:rFonts w:ascii="Times New Roman" w:hAnsi="Times New Roman" w:cs="Times New Roman"/>
          <w:b/>
          <w:sz w:val="28"/>
          <w:szCs w:val="28"/>
        </w:rPr>
        <w:t>6</w:t>
      </w:r>
      <w:r w:rsidR="003821A2" w:rsidRPr="001D402B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3821A2">
        <w:rPr>
          <w:rFonts w:ascii="Times New Roman" w:hAnsi="Times New Roman" w:cs="Times New Roman"/>
          <w:sz w:val="28"/>
          <w:szCs w:val="28"/>
        </w:rPr>
        <w:t>)</w:t>
      </w:r>
    </w:p>
    <w:p w:rsidR="003D6D3C" w:rsidRPr="003D6D3C" w:rsidRDefault="003D6D3C" w:rsidP="003D6D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6D3C" w:rsidRPr="003D6D3C" w:rsidSect="003D6D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4C"/>
    <w:rsid w:val="0003791A"/>
    <w:rsid w:val="000B4454"/>
    <w:rsid w:val="000C3A4C"/>
    <w:rsid w:val="000D1E6B"/>
    <w:rsid w:val="00140A47"/>
    <w:rsid w:val="00140E83"/>
    <w:rsid w:val="00186A8D"/>
    <w:rsid w:val="001A715E"/>
    <w:rsid w:val="001B5C26"/>
    <w:rsid w:val="001D402B"/>
    <w:rsid w:val="00205421"/>
    <w:rsid w:val="00236C84"/>
    <w:rsid w:val="002738F8"/>
    <w:rsid w:val="00290D46"/>
    <w:rsid w:val="0030656E"/>
    <w:rsid w:val="00336186"/>
    <w:rsid w:val="00342CD6"/>
    <w:rsid w:val="003821A2"/>
    <w:rsid w:val="003953BD"/>
    <w:rsid w:val="003D6D3C"/>
    <w:rsid w:val="00471318"/>
    <w:rsid w:val="004D6699"/>
    <w:rsid w:val="0054375A"/>
    <w:rsid w:val="00576999"/>
    <w:rsid w:val="005A3A11"/>
    <w:rsid w:val="00682A7D"/>
    <w:rsid w:val="00694702"/>
    <w:rsid w:val="0077227C"/>
    <w:rsid w:val="007738DC"/>
    <w:rsid w:val="00783C2C"/>
    <w:rsid w:val="007D24C5"/>
    <w:rsid w:val="007D7AD6"/>
    <w:rsid w:val="00831E9B"/>
    <w:rsid w:val="00856AE9"/>
    <w:rsid w:val="00892773"/>
    <w:rsid w:val="008A4D78"/>
    <w:rsid w:val="008C5B30"/>
    <w:rsid w:val="00911A97"/>
    <w:rsid w:val="00966891"/>
    <w:rsid w:val="00A4561A"/>
    <w:rsid w:val="00A74020"/>
    <w:rsid w:val="00A76A55"/>
    <w:rsid w:val="00A9582D"/>
    <w:rsid w:val="00BA4873"/>
    <w:rsid w:val="00BF0C79"/>
    <w:rsid w:val="00CC35BB"/>
    <w:rsid w:val="00CD5E8B"/>
    <w:rsid w:val="00D06758"/>
    <w:rsid w:val="00D25FB2"/>
    <w:rsid w:val="00DC6954"/>
    <w:rsid w:val="00DE3287"/>
    <w:rsid w:val="00E0705F"/>
    <w:rsid w:val="00E35F3E"/>
    <w:rsid w:val="00E44115"/>
    <w:rsid w:val="00EE213A"/>
    <w:rsid w:val="00EF0BBB"/>
    <w:rsid w:val="00F53A67"/>
    <w:rsid w:val="00FB1D68"/>
    <w:rsid w:val="00FB792C"/>
    <w:rsid w:val="00FD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AD6"/>
    <w:pPr>
      <w:ind w:left="720"/>
      <w:contextualSpacing/>
    </w:pPr>
  </w:style>
  <w:style w:type="paragraph" w:styleId="a5">
    <w:name w:val="No Spacing"/>
    <w:uiPriority w:val="1"/>
    <w:qFormat/>
    <w:rsid w:val="00E070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2014-02-24T13:34:00Z</cp:lastPrinted>
  <dcterms:created xsi:type="dcterms:W3CDTF">2014-03-05T12:52:00Z</dcterms:created>
  <dcterms:modified xsi:type="dcterms:W3CDTF">2016-04-16T11:30:00Z</dcterms:modified>
</cp:coreProperties>
</file>